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9"/>
        <w:bidiVisual/>
        <w:tblW w:w="10710" w:type="dxa"/>
        <w:tblInd w:w="-784" w:type="dxa"/>
        <w:tblLayout w:type="fixed"/>
        <w:tblLook w:val="04A0"/>
      </w:tblPr>
      <w:tblGrid>
        <w:gridCol w:w="1440"/>
        <w:gridCol w:w="7110"/>
        <w:gridCol w:w="2160"/>
      </w:tblGrid>
      <w:tr w:rsidR="00E47615" w:rsidTr="00E47615">
        <w:trPr>
          <w:trHeight w:val="458"/>
        </w:trPr>
        <w:tc>
          <w:tcPr>
            <w:tcW w:w="1440" w:type="dxa"/>
            <w:vMerge w:val="restart"/>
          </w:tcPr>
          <w:p w:rsidR="00E47615" w:rsidRDefault="00E47615" w:rsidP="00E476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E47615" w:rsidRDefault="00E47615" w:rsidP="00E476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40712">
              <w:rPr>
                <w:rFonts w:cs="B Titr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824279" cy="5715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79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Merge w:val="restart"/>
          </w:tcPr>
          <w:p w:rsidR="00E47615" w:rsidRDefault="00E47615" w:rsidP="00E4761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  <w:p w:rsidR="00E47615" w:rsidRPr="00540712" w:rsidRDefault="00E47615" w:rsidP="00E47615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دانشگاه علوم پزشکی زابل </w:t>
            </w:r>
          </w:p>
          <w:p w:rsidR="00E47615" w:rsidRDefault="00E47615" w:rsidP="00E47615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>معاونت غذا و دارو- آزمایشگاه مواد غذایی، آشامیدنی ، آرایشی و بهداشتی</w:t>
            </w:r>
          </w:p>
          <w:p w:rsidR="00E47615" w:rsidRDefault="00E47615" w:rsidP="00E476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E47615" w:rsidRDefault="00E47615" w:rsidP="00E47615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فرم :</w:t>
            </w:r>
            <w:r w:rsidRPr="00F3528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Q.A.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LQS-F4</w:t>
            </w:r>
          </w:p>
        </w:tc>
      </w:tr>
      <w:tr w:rsidR="00E47615" w:rsidTr="00E47615">
        <w:trPr>
          <w:trHeight w:val="300"/>
        </w:trPr>
        <w:tc>
          <w:tcPr>
            <w:tcW w:w="1440" w:type="dxa"/>
            <w:vMerge/>
          </w:tcPr>
          <w:p w:rsidR="00E47615" w:rsidRDefault="00E47615" w:rsidP="00E47615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E47615" w:rsidRDefault="00E47615" w:rsidP="00E4761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47615" w:rsidRDefault="00E47615" w:rsidP="00E47615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تهیه : </w:t>
            </w:r>
            <w:r>
              <w:rPr>
                <w:rFonts w:cs="B Titr"/>
                <w:b/>
                <w:bCs/>
                <w:sz w:val="20"/>
                <w:szCs w:val="20"/>
              </w:rPr>
              <w:t>94/11/01</w:t>
            </w:r>
          </w:p>
        </w:tc>
      </w:tr>
      <w:tr w:rsidR="00E47615" w:rsidTr="00E47615">
        <w:trPr>
          <w:trHeight w:val="300"/>
        </w:trPr>
        <w:tc>
          <w:tcPr>
            <w:tcW w:w="1440" w:type="dxa"/>
            <w:vMerge/>
          </w:tcPr>
          <w:p w:rsidR="00E47615" w:rsidRDefault="00E47615" w:rsidP="00E47615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E47615" w:rsidRDefault="00E47615" w:rsidP="00E4761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47615" w:rsidRDefault="00E47615" w:rsidP="00E47615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اجرا : </w:t>
            </w:r>
            <w:r>
              <w:rPr>
                <w:rFonts w:cs="B Titr"/>
                <w:b/>
                <w:bCs/>
                <w:sz w:val="20"/>
                <w:szCs w:val="20"/>
              </w:rPr>
              <w:t>94/12/01</w:t>
            </w:r>
          </w:p>
        </w:tc>
      </w:tr>
      <w:tr w:rsidR="00E47615" w:rsidTr="00E47615">
        <w:trPr>
          <w:trHeight w:val="300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47615" w:rsidRDefault="00E47615" w:rsidP="00E47615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  <w:tcBorders>
              <w:bottom w:val="single" w:sz="4" w:space="0" w:color="auto"/>
            </w:tcBorders>
          </w:tcPr>
          <w:p w:rsidR="00E47615" w:rsidRDefault="00E47615" w:rsidP="00E4761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47615" w:rsidRDefault="00E47615" w:rsidP="00E47615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ویرایش : </w:t>
            </w:r>
            <w:r>
              <w:rPr>
                <w:rFonts w:cs="B Titr"/>
                <w:b/>
                <w:bCs/>
                <w:sz w:val="20"/>
                <w:szCs w:val="20"/>
              </w:rPr>
              <w:t>95/12/01</w:t>
            </w:r>
          </w:p>
        </w:tc>
      </w:tr>
      <w:tr w:rsidR="00D055A1" w:rsidTr="00E47615">
        <w:trPr>
          <w:trHeight w:val="245"/>
        </w:trPr>
        <w:tc>
          <w:tcPr>
            <w:tcW w:w="8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5A1" w:rsidRPr="00901F38" w:rsidRDefault="009C4A91" w:rsidP="00E4761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           </w:t>
            </w:r>
            <w:r w:rsidR="00D055A1" w:rsidRPr="00901F3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عنوان سند :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فرم تحویل نمونه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D055A1" w:rsidRDefault="00D055A1" w:rsidP="00E47615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صفحه </w:t>
            </w:r>
            <w:r w:rsidR="00901F38">
              <w:rPr>
                <w:rFonts w:cs="B Titr"/>
                <w:b/>
                <w:bCs/>
                <w:sz w:val="20"/>
                <w:szCs w:val="20"/>
              </w:rPr>
              <w:t>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از </w:t>
            </w:r>
            <w:r w:rsidR="00901F38">
              <w:rPr>
                <w:rFonts w:cs="B Titr"/>
                <w:b/>
                <w:bCs/>
                <w:sz w:val="20"/>
                <w:szCs w:val="20"/>
              </w:rPr>
              <w:t>1</w:t>
            </w:r>
          </w:p>
        </w:tc>
      </w:tr>
    </w:tbl>
    <w:p w:rsidR="00F35280" w:rsidRDefault="00F35280" w:rsidP="00F35280">
      <w:pPr>
        <w:bidi/>
        <w:spacing w:after="0" w:line="600" w:lineRule="auto"/>
        <w:ind w:left="840"/>
        <w:jc w:val="both"/>
        <w:rPr>
          <w:rFonts w:ascii="mceinline" w:eastAsia="Times New Roman" w:hAnsi="mceinline" w:cs="B Zar"/>
          <w:b/>
          <w:bCs/>
          <w:color w:val="7030A0"/>
          <w:szCs w:val="28"/>
          <w:lang w:bidi="fa-IR"/>
        </w:rPr>
      </w:pPr>
    </w:p>
    <w:p w:rsidR="009C4A91" w:rsidRDefault="009C4A91" w:rsidP="009C4A91">
      <w:pPr>
        <w:shd w:val="clear" w:color="auto" w:fill="F9F9F9"/>
        <w:bidi/>
        <w:spacing w:after="150" w:line="375" w:lineRule="atLeast"/>
        <w:jc w:val="both"/>
        <w:rPr>
          <w:rFonts w:ascii="Times New Roman" w:eastAsia="Times New Roman" w:hAnsi="Times New Roman" w:cs="Titr"/>
          <w:sz w:val="24"/>
          <w:szCs w:val="24"/>
          <w:lang w:bidi="fa-IR"/>
        </w:rPr>
      </w:pPr>
      <w:r>
        <w:rPr>
          <w:rFonts w:ascii="Times New Roman" w:eastAsia="Times New Roman" w:hAnsi="Times New Roman" w:cs="Titr" w:hint="cs"/>
          <w:sz w:val="24"/>
          <w:szCs w:val="24"/>
          <w:rtl/>
          <w:lang w:bidi="fa-IR"/>
        </w:rPr>
        <w:t>فرم تحویل نمونه</w:t>
      </w:r>
    </w:p>
    <w:tbl>
      <w:tblPr>
        <w:bidiVisual/>
        <w:tblW w:w="0" w:type="auto"/>
        <w:tblInd w:w="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0"/>
        <w:gridCol w:w="4140"/>
        <w:gridCol w:w="3960"/>
      </w:tblGrid>
      <w:tr w:rsidR="009C4A91" w:rsidTr="009C4A91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70"/>
              <w:gridCol w:w="6"/>
            </w:tblGrid>
            <w:tr w:rsidR="009C4A91">
              <w:trPr>
                <w:gridAfter w:val="1"/>
                <w:trHeight w:val="180"/>
              </w:trPr>
              <w:tc>
                <w:tcPr>
                  <w:tcW w:w="570" w:type="dxa"/>
                  <w:vAlign w:val="center"/>
                  <w:hideMark/>
                </w:tcPr>
                <w:p w:rsidR="009C4A91" w:rsidRDefault="009C4A91">
                  <w:pPr>
                    <w:bidi/>
                    <w:rPr>
                      <w:rFonts w:eastAsiaTheme="minorEastAsia" w:cs="Times New Roman"/>
                    </w:rPr>
                  </w:pPr>
                </w:p>
              </w:tc>
            </w:tr>
            <w:tr w:rsidR="009C4A91">
              <w:tc>
                <w:tcPr>
                  <w:tcW w:w="0" w:type="auto"/>
                  <w:vAlign w:val="center"/>
                  <w:hideMark/>
                </w:tcPr>
                <w:p w:rsidR="009C4A91" w:rsidRDefault="009C4A91">
                  <w:pPr>
                    <w:bidi/>
                    <w:rPr>
                      <w:rFonts w:eastAsiaTheme="minorEastAs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A91" w:rsidRDefault="009C4A91">
                  <w:pPr>
                    <w:bidi/>
                    <w:rPr>
                      <w:rFonts w:eastAsiaTheme="minorEastAsia" w:cs="Times New Roman"/>
                    </w:rPr>
                  </w:pPr>
                </w:p>
              </w:tc>
            </w:tr>
          </w:tbl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A91" w:rsidRDefault="009C4A91">
            <w:pPr>
              <w:bidi/>
              <w:spacing w:after="0" w:line="375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رسید دریافت نمونه</w:t>
            </w:r>
          </w:p>
          <w:p w:rsidR="009C4A91" w:rsidRDefault="009C4A91">
            <w:pPr>
              <w:bidi/>
              <w:spacing w:after="0" w:line="375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آزمایشگاه کنترل مواد غذایی، آرایشی- بهداشتی</w:t>
            </w:r>
          </w:p>
          <w:p w:rsidR="009C4A91" w:rsidRDefault="009C4A91">
            <w:pPr>
              <w:bidi/>
              <w:spacing w:after="0" w:line="375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معاونت غذا و دارو</w:t>
            </w:r>
          </w:p>
          <w:p w:rsidR="009C4A91" w:rsidRDefault="009C4A91">
            <w:pPr>
              <w:bidi/>
              <w:spacing w:after="0" w:line="375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دانشگاه علوم پزشکی، خدمات درمانی زابل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9C4A91" w:rsidRDefault="009C4A91" w:rsidP="009C4A91">
            <w:pPr>
              <w:bidi/>
              <w:spacing w:after="0" w:line="375" w:lineRule="atLeast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کد:</w:t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-008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R-FORM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9C4A91" w:rsidTr="009C4A91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کد نمونه</w:t>
            </w:r>
          </w:p>
        </w:tc>
        <w:tc>
          <w:tcPr>
            <w:tcW w:w="8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9C4A91" w:rsidTr="009C4A91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نام تحویل گیرنده نمونه</w:t>
            </w:r>
          </w:p>
        </w:tc>
        <w:tc>
          <w:tcPr>
            <w:tcW w:w="8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9C4A91" w:rsidTr="009C4A91">
        <w:trPr>
          <w:trHeight w:val="48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نام تحویل دهنده نمونه</w:t>
            </w:r>
          </w:p>
        </w:tc>
        <w:tc>
          <w:tcPr>
            <w:tcW w:w="8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9C4A91" w:rsidTr="009C4A91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تاریخ و ساعت تحویل</w:t>
            </w:r>
          </w:p>
        </w:tc>
        <w:tc>
          <w:tcPr>
            <w:tcW w:w="8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A91" w:rsidRDefault="009C4A91">
            <w:pPr>
              <w:bidi/>
              <w:spacing w:after="0"/>
              <w:rPr>
                <w:rFonts w:eastAsiaTheme="minorEastAsia" w:cs="Times New Roman"/>
              </w:rPr>
            </w:pPr>
          </w:p>
        </w:tc>
      </w:tr>
      <w:tr w:rsidR="009C4A91" w:rsidTr="009C4A91">
        <w:tc>
          <w:tcPr>
            <w:tcW w:w="10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تلفن پاسخگویی: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 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83-05432225280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                        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فاکس</w:t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05432225280</w:t>
            </w:r>
          </w:p>
        </w:tc>
      </w:tr>
      <w:tr w:rsidR="009C4A91" w:rsidTr="009C4A91">
        <w:tc>
          <w:tcPr>
            <w:tcW w:w="10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A91" w:rsidRDefault="009C4A91">
            <w:pPr>
              <w:bidi/>
              <w:spacing w:after="0" w:line="375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ایام کاری: شنبه تا چهارشنبه                                             ساعت کاری</w:t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15:30-</w:t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</w:tbl>
    <w:p w:rsidR="009C4A91" w:rsidRPr="009C4A91" w:rsidRDefault="009C4A91" w:rsidP="009C4A91">
      <w:pPr>
        <w:shd w:val="clear" w:color="auto" w:fill="F9F9F9"/>
        <w:bidi/>
        <w:spacing w:after="0" w:line="375" w:lineRule="atLeast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BC5F37" w:rsidRDefault="00BC5F37" w:rsidP="00BC5F37">
      <w:pPr>
        <w:bidi/>
        <w:spacing w:after="0" w:line="600" w:lineRule="auto"/>
        <w:ind w:left="840"/>
        <w:jc w:val="both"/>
        <w:rPr>
          <w:rFonts w:ascii="mceinline" w:eastAsia="Times New Roman" w:hAnsi="mceinline" w:cs="B Zar"/>
          <w:b/>
          <w:bCs/>
          <w:color w:val="7030A0"/>
          <w:szCs w:val="28"/>
          <w:rtl/>
          <w:lang w:bidi="fa-IR"/>
        </w:rPr>
      </w:pPr>
    </w:p>
    <w:p w:rsidR="00D055A1" w:rsidRDefault="00D055A1" w:rsidP="00D055A1">
      <w:pPr>
        <w:bidi/>
        <w:spacing w:after="0" w:line="600" w:lineRule="auto"/>
        <w:ind w:left="840"/>
        <w:jc w:val="both"/>
        <w:rPr>
          <w:rFonts w:ascii="mceinline" w:eastAsia="Times New Roman" w:hAnsi="mceinline" w:cs="B Zar"/>
          <w:b/>
          <w:bCs/>
          <w:color w:val="7030A0"/>
          <w:szCs w:val="28"/>
          <w:lang w:bidi="fa-IR"/>
        </w:rPr>
      </w:pPr>
    </w:p>
    <w:p w:rsidR="00D055A1" w:rsidRDefault="00D055A1" w:rsidP="00D055A1">
      <w:pPr>
        <w:bidi/>
        <w:spacing w:after="0" w:line="600" w:lineRule="auto"/>
        <w:ind w:left="840"/>
        <w:jc w:val="both"/>
        <w:rPr>
          <w:rFonts w:ascii="mceinline" w:eastAsia="Times New Roman" w:hAnsi="mceinline" w:cs="B Zar"/>
          <w:b/>
          <w:bCs/>
          <w:color w:val="7030A0"/>
          <w:szCs w:val="28"/>
          <w:lang w:bidi="fa-IR"/>
        </w:rPr>
      </w:pPr>
    </w:p>
    <w:p w:rsidR="00D055A1" w:rsidRDefault="00D055A1" w:rsidP="00D055A1">
      <w:pPr>
        <w:bidi/>
        <w:spacing w:after="0" w:line="600" w:lineRule="auto"/>
        <w:ind w:left="840"/>
        <w:jc w:val="both"/>
        <w:rPr>
          <w:rFonts w:ascii="mceinline" w:eastAsia="Times New Roman" w:hAnsi="mceinline" w:cs="B Zar"/>
          <w:b/>
          <w:bCs/>
          <w:color w:val="7030A0"/>
          <w:szCs w:val="28"/>
          <w:lang w:bidi="fa-IR"/>
        </w:rPr>
      </w:pPr>
    </w:p>
    <w:p w:rsidR="00F35280" w:rsidRDefault="00F35280" w:rsidP="00F35280">
      <w:pPr>
        <w:bidi/>
        <w:spacing w:after="0" w:line="240" w:lineRule="auto"/>
        <w:jc w:val="both"/>
        <w:rPr>
          <w:rFonts w:ascii="mceinline" w:eastAsia="Times New Roman" w:hAnsi="mceinline" w:cs="B Zar"/>
          <w:b/>
          <w:bCs/>
          <w:color w:val="7030A0"/>
          <w:szCs w:val="28"/>
          <w:rtl/>
          <w:lang w:bidi="fa-IR"/>
        </w:rPr>
      </w:pPr>
    </w:p>
    <w:p w:rsidR="006A7D65" w:rsidRPr="00F35280" w:rsidRDefault="006A7D65" w:rsidP="00F35280">
      <w:pPr>
        <w:bidi/>
        <w:spacing w:line="240" w:lineRule="auto"/>
        <w:jc w:val="both"/>
        <w:rPr>
          <w:rFonts w:cs="B Nazanin"/>
        </w:rPr>
      </w:pPr>
    </w:p>
    <w:sectPr w:rsidR="006A7D65" w:rsidRPr="00F35280" w:rsidSect="00D055A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280"/>
    <w:rsid w:val="0007781C"/>
    <w:rsid w:val="001548BA"/>
    <w:rsid w:val="002B6CDF"/>
    <w:rsid w:val="0030083A"/>
    <w:rsid w:val="003821C1"/>
    <w:rsid w:val="004B7E0B"/>
    <w:rsid w:val="006A1584"/>
    <w:rsid w:val="006A7D65"/>
    <w:rsid w:val="00717AF5"/>
    <w:rsid w:val="00901F38"/>
    <w:rsid w:val="009C4A91"/>
    <w:rsid w:val="00AD0682"/>
    <w:rsid w:val="00BC5F37"/>
    <w:rsid w:val="00BD5BAE"/>
    <w:rsid w:val="00CE4922"/>
    <w:rsid w:val="00D055A1"/>
    <w:rsid w:val="00E47615"/>
    <w:rsid w:val="00F3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28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12</cp:revision>
  <dcterms:created xsi:type="dcterms:W3CDTF">2016-09-30T09:31:00Z</dcterms:created>
  <dcterms:modified xsi:type="dcterms:W3CDTF">2017-02-18T00:24:00Z</dcterms:modified>
</cp:coreProperties>
</file>